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3" w:rsidRPr="006E1042" w:rsidRDefault="00941F23" w:rsidP="00941F23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2 – </w:t>
      </w:r>
      <w:r>
        <w:rPr>
          <w:color w:val="000000"/>
          <w:sz w:val="22"/>
          <w:szCs w:val="22"/>
        </w:rPr>
        <w:t>Scheda a</w:t>
      </w:r>
      <w:r w:rsidRPr="00945396">
        <w:rPr>
          <w:color w:val="000000"/>
          <w:sz w:val="22"/>
          <w:szCs w:val="22"/>
        </w:rPr>
        <w:t>utodichiarazione punteggio titoli</w:t>
      </w:r>
    </w:p>
    <w:p w:rsidR="00941F23" w:rsidRDefault="00941F23" w:rsidP="00941F23">
      <w:pPr>
        <w:tabs>
          <w:tab w:val="center" w:pos="7740"/>
        </w:tabs>
        <w:rPr>
          <w:rFonts w:ascii="Arial Narrow" w:hAnsi="Arial Narrow"/>
          <w:b/>
          <w:bCs/>
          <w:i/>
          <w:iCs/>
        </w:rPr>
      </w:pPr>
    </w:p>
    <w:p w:rsidR="00941F23" w:rsidRPr="00530ED5" w:rsidRDefault="00941F23" w:rsidP="00941F23">
      <w:pPr>
        <w:tabs>
          <w:tab w:val="center" w:pos="7740"/>
        </w:tabs>
        <w:jc w:val="center"/>
        <w:rPr>
          <w:rFonts w:ascii="Arial Narrow" w:hAnsi="Arial Narrow"/>
        </w:rPr>
      </w:pPr>
      <w:r w:rsidRPr="00530ED5">
        <w:rPr>
          <w:rFonts w:ascii="Arial Narrow" w:hAnsi="Arial Narrow"/>
          <w:b/>
          <w:bCs/>
          <w:i/>
          <w:iCs/>
        </w:rPr>
        <w:t>Scheda punteggio</w:t>
      </w:r>
      <w:r>
        <w:rPr>
          <w:rFonts w:ascii="Arial Narrow" w:hAnsi="Arial Narrow"/>
          <w:b/>
          <w:bCs/>
          <w:i/>
          <w:iCs/>
        </w:rPr>
        <w:t xml:space="preserve">: Docente di Supporto </w:t>
      </w:r>
      <w:r w:rsidR="00444230">
        <w:rPr>
          <w:rFonts w:ascii="Arial Narrow" w:hAnsi="Arial Narrow"/>
          <w:b/>
          <w:bCs/>
          <w:i/>
          <w:iCs/>
        </w:rPr>
        <w:t>Organizzativo</w:t>
      </w:r>
      <w:r>
        <w:rPr>
          <w:rFonts w:ascii="Arial Narrow" w:hAnsi="Arial Narrow"/>
          <w:b/>
          <w:bCs/>
          <w:i/>
          <w:iCs/>
        </w:rPr>
        <w:t xml:space="preserve">, Docente di Supporto </w:t>
      </w:r>
      <w:r w:rsidR="00444230">
        <w:rPr>
          <w:rFonts w:ascii="Arial Narrow" w:hAnsi="Arial Narrow"/>
          <w:b/>
          <w:bCs/>
          <w:i/>
          <w:iCs/>
        </w:rPr>
        <w:t>Logistico</w:t>
      </w:r>
      <w:r>
        <w:rPr>
          <w:rFonts w:ascii="Arial Narrow" w:hAnsi="Arial Narrow"/>
          <w:b/>
          <w:bCs/>
          <w:i/>
          <w:iCs/>
        </w:rPr>
        <w:t>, Docente TUTOR</w:t>
      </w:r>
      <w:r w:rsidR="00444230">
        <w:rPr>
          <w:rFonts w:ascii="Arial Narrow" w:hAnsi="Arial Narrow"/>
          <w:b/>
          <w:bCs/>
          <w:i/>
          <w:iCs/>
        </w:rPr>
        <w:t>,</w:t>
      </w:r>
      <w:r>
        <w:rPr>
          <w:rFonts w:ascii="Arial Narrow" w:hAnsi="Arial Narrow"/>
          <w:b/>
          <w:bCs/>
          <w:i/>
          <w:iCs/>
        </w:rPr>
        <w:t xml:space="preserve"> da compilare a cura del richiedente allegata al CURRICULUM.</w:t>
      </w:r>
    </w:p>
    <w:tbl>
      <w:tblPr>
        <w:tblW w:w="101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45"/>
        <w:gridCol w:w="1140"/>
        <w:gridCol w:w="960"/>
        <w:gridCol w:w="960"/>
        <w:gridCol w:w="960"/>
        <w:gridCol w:w="960"/>
        <w:gridCol w:w="647"/>
        <w:gridCol w:w="767"/>
        <w:gridCol w:w="968"/>
        <w:gridCol w:w="1199"/>
        <w:gridCol w:w="16"/>
        <w:gridCol w:w="144"/>
      </w:tblGrid>
      <w:tr w:rsidR="00941F23" w:rsidRPr="00530ED5" w:rsidTr="00941F23">
        <w:trPr>
          <w:trHeight w:val="20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941F23" w:rsidRDefault="00941F23" w:rsidP="007F33DF">
            <w:pPr>
              <w:rPr>
                <w:b/>
                <w:bCs/>
                <w:sz w:val="22"/>
                <w:szCs w:val="22"/>
              </w:rPr>
            </w:pPr>
          </w:p>
          <w:p w:rsidR="00941F23" w:rsidRPr="00941F23" w:rsidRDefault="00941F23" w:rsidP="007F33DF">
            <w:pPr>
              <w:rPr>
                <w:b/>
                <w:bCs/>
              </w:rPr>
            </w:pPr>
            <w:r w:rsidRPr="00941F23">
              <w:rPr>
                <w:b/>
                <w:bCs/>
                <w:sz w:val="22"/>
                <w:szCs w:val="22"/>
              </w:rPr>
              <w:t>Richiedente: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  <w:r w:rsidRPr="00530ED5"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___________________________________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</w:t>
            </w:r>
            <w:r w:rsidRPr="00530ED5">
              <w:rPr>
                <w:rFonts w:ascii="Arial Narrow" w:hAnsi="Arial Narrow"/>
                <w:b/>
                <w:bCs/>
                <w:sz w:val="22"/>
                <w:szCs w:val="22"/>
              </w:rPr>
              <w:t>_______________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1F23" w:rsidRPr="00530ED5" w:rsidTr="00941F23">
        <w:trPr>
          <w:trHeight w:val="20"/>
          <w:jc w:val="center"/>
        </w:trPr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941F23" w:rsidRDefault="00941F23" w:rsidP="007F33DF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941F23" w:rsidRDefault="00941F23" w:rsidP="007F33D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530ED5" w:rsidRDefault="00941F23" w:rsidP="007F33D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1F23" w:rsidRPr="00530ED5" w:rsidTr="00941F23">
        <w:trPr>
          <w:gridAfter w:val="1"/>
          <w:wAfter w:w="144" w:type="dxa"/>
          <w:trHeight w:val="20"/>
          <w:jc w:val="center"/>
        </w:trPr>
        <w:tc>
          <w:tcPr>
            <w:tcW w:w="10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23" w:rsidRPr="00941F23" w:rsidRDefault="00941F23" w:rsidP="007F33DF">
            <w:pPr>
              <w:rPr>
                <w:b/>
                <w:bCs/>
                <w:sz w:val="22"/>
                <w:szCs w:val="22"/>
              </w:rPr>
            </w:pPr>
            <w:r w:rsidRPr="00941F23">
              <w:rPr>
                <w:b/>
                <w:bCs/>
                <w:sz w:val="22"/>
                <w:szCs w:val="22"/>
              </w:rPr>
              <w:t xml:space="preserve">Progetto </w:t>
            </w:r>
            <w:r w:rsidRPr="00941F23">
              <w:rPr>
                <w:b/>
                <w:sz w:val="23"/>
                <w:szCs w:val="23"/>
              </w:rPr>
              <w:t xml:space="preserve">ERASMUS+ </w:t>
            </w:r>
            <w:r w:rsidRPr="00941F23">
              <w:rPr>
                <w:b/>
                <w:bCs/>
              </w:rPr>
              <w:t xml:space="preserve">:       </w:t>
            </w:r>
            <w:r w:rsidRPr="00941F23">
              <w:rPr>
                <w:b/>
                <w:bCs/>
                <w:sz w:val="22"/>
                <w:szCs w:val="22"/>
              </w:rPr>
              <w:t xml:space="preserve">Titolo: </w:t>
            </w:r>
            <w:r w:rsidRPr="00941F23">
              <w:rPr>
                <w:bCs/>
              </w:rPr>
              <w:t>COMMON ROOTS, NEW ROUTES</w:t>
            </w:r>
          </w:p>
          <w:p w:rsidR="00941F23" w:rsidRPr="00941F23" w:rsidRDefault="00941F23" w:rsidP="007F33DF">
            <w:pPr>
              <w:rPr>
                <w:b/>
                <w:bCs/>
                <w:sz w:val="22"/>
                <w:szCs w:val="22"/>
              </w:rPr>
            </w:pPr>
          </w:p>
          <w:p w:rsidR="00941F23" w:rsidRDefault="00941F23" w:rsidP="007F33DF">
            <w:pPr>
              <w:rPr>
                <w:b/>
                <w:bCs/>
              </w:rPr>
            </w:pPr>
            <w:r w:rsidRPr="00941F23">
              <w:rPr>
                <w:b/>
                <w:bCs/>
                <w:sz w:val="22"/>
                <w:szCs w:val="22"/>
              </w:rPr>
              <w:t>Codice progetto</w:t>
            </w:r>
            <w:r w:rsidR="00444230">
              <w:rPr>
                <w:b/>
                <w:bCs/>
                <w:sz w:val="22"/>
                <w:szCs w:val="22"/>
              </w:rPr>
              <w:t>:</w:t>
            </w:r>
            <w:r w:rsidRPr="00941F23">
              <w:rPr>
                <w:b/>
                <w:bCs/>
                <w:sz w:val="22"/>
                <w:szCs w:val="22"/>
              </w:rPr>
              <w:t xml:space="preserve">     </w:t>
            </w:r>
            <w:r w:rsidRPr="00941F23">
              <w:rPr>
                <w:b/>
                <w:bCs/>
              </w:rPr>
              <w:t>2019-1-IT02-KA229-062376_1</w:t>
            </w:r>
          </w:p>
          <w:p w:rsidR="00154A40" w:rsidRDefault="00154A40" w:rsidP="007F33DF">
            <w:pPr>
              <w:rPr>
                <w:b/>
                <w:bCs/>
              </w:rPr>
            </w:pPr>
          </w:p>
          <w:p w:rsidR="00154A40" w:rsidRPr="00D154BD" w:rsidRDefault="00154A40" w:rsidP="00D154BD">
            <w:pPr>
              <w:rPr>
                <w:b/>
                <w:bCs/>
                <w:sz w:val="22"/>
                <w:szCs w:val="22"/>
                <w:u w:val="single"/>
              </w:rPr>
            </w:pPr>
            <w:r w:rsidRPr="00D154BD">
              <w:rPr>
                <w:b/>
                <w:bCs/>
                <w:u w:val="single"/>
              </w:rPr>
              <w:t>T</w:t>
            </w:r>
            <w:r w:rsidR="00D154BD" w:rsidRPr="00D154BD">
              <w:rPr>
                <w:b/>
                <w:bCs/>
                <w:u w:val="single"/>
              </w:rPr>
              <w:t xml:space="preserve">ABELLA DI VALUTAZIONE TITOLI </w:t>
            </w:r>
            <w:bookmarkStart w:id="0" w:name="_GoBack"/>
            <w:bookmarkEnd w:id="0"/>
            <w:r w:rsidR="00D154BD" w:rsidRPr="00D154BD">
              <w:rPr>
                <w:b/>
                <w:bCs/>
                <w:u w:val="single"/>
              </w:rPr>
              <w:t>DOCENTE DI SUPPORTO ORGANIZZATIVO</w:t>
            </w:r>
          </w:p>
        </w:tc>
      </w:tr>
    </w:tbl>
    <w:p w:rsidR="009E6194" w:rsidRDefault="009E6194"/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630"/>
        <w:gridCol w:w="1665"/>
        <w:gridCol w:w="949"/>
        <w:gridCol w:w="1218"/>
      </w:tblGrid>
      <w:tr w:rsidR="00154A40" w:rsidRPr="00A041C9" w:rsidTr="00154A4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40" w:rsidRPr="00A041C9" w:rsidRDefault="00154A40" w:rsidP="007F33DF">
            <w:pPr>
              <w:ind w:left="426" w:right="565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Criteri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40" w:rsidRPr="00A041C9" w:rsidRDefault="00154A40" w:rsidP="007F33DF">
            <w:pPr>
              <w:ind w:left="35" w:right="34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 xml:space="preserve">Valutazione </w:t>
            </w:r>
          </w:p>
          <w:p w:rsidR="00154A40" w:rsidRPr="00A041C9" w:rsidRDefault="00154A40" w:rsidP="007F33DF">
            <w:pPr>
              <w:ind w:left="35" w:right="34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unitaria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40" w:rsidRPr="00A041C9" w:rsidRDefault="00154A40" w:rsidP="007F33DF">
            <w:pPr>
              <w:ind w:left="35" w:right="34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Valutazione complessiva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40" w:rsidRPr="00A041C9" w:rsidRDefault="00154A40" w:rsidP="007F33DF">
            <w:pPr>
              <w:ind w:left="35" w:right="3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Punti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40" w:rsidRPr="00154A40" w:rsidRDefault="00154A40" w:rsidP="00154A40">
            <w:pPr>
              <w:ind w:left="35" w:right="-70"/>
              <w:jc w:val="center"/>
              <w:rPr>
                <w:b/>
                <w:sz w:val="22"/>
                <w:szCs w:val="22"/>
              </w:rPr>
            </w:pPr>
            <w:r w:rsidRPr="00154A40">
              <w:rPr>
                <w:b/>
                <w:sz w:val="22"/>
                <w:szCs w:val="22"/>
              </w:rPr>
              <w:t>Riservato all’Ufficio</w:t>
            </w:r>
          </w:p>
        </w:tc>
      </w:tr>
      <w:tr w:rsidR="00154A40" w:rsidRPr="00A041C9" w:rsidTr="00154A40">
        <w:trPr>
          <w:trHeight w:val="43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Voto di Laurea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(*) 10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154A40" w:rsidRPr="00A041C9" w:rsidTr="00154A40">
        <w:trPr>
          <w:trHeight w:val="43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</w:pPr>
            <w:r w:rsidRPr="00A041C9">
              <w:rPr>
                <w:szCs w:val="20"/>
              </w:rPr>
              <w:t>Competenze in lingua Inglese certificate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4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154A40" w:rsidRPr="00A041C9" w:rsidTr="00154A40">
        <w:trPr>
          <w:trHeight w:val="43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Esperienze pregresse / formazione in progetti PON/POR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154A40" w:rsidRPr="00A041C9" w:rsidTr="00154A40">
        <w:trPr>
          <w:trHeight w:val="51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  <w:rPr>
                <w:szCs w:val="20"/>
              </w:rPr>
            </w:pPr>
            <w:r w:rsidRPr="00A041C9">
              <w:rPr>
                <w:szCs w:val="20"/>
              </w:rPr>
              <w:t>Esperienze pregresse in progetti ERASMUS+ o affini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154A40" w:rsidRPr="00A041C9" w:rsidTr="00154A40">
        <w:trPr>
          <w:trHeight w:val="51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Frequenza di corsi/seminari ERASMUS+ </w:t>
            </w:r>
            <w:proofErr w:type="spellStart"/>
            <w:r w:rsidRPr="00A041C9">
              <w:rPr>
                <w:szCs w:val="20"/>
              </w:rPr>
              <w:t>programme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154A40" w:rsidRPr="00A041C9" w:rsidTr="00154A40">
        <w:trPr>
          <w:trHeight w:val="51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both"/>
              <w:rPr>
                <w:szCs w:val="20"/>
              </w:rPr>
            </w:pPr>
            <w:r w:rsidRPr="00A041C9">
              <w:rPr>
                <w:szCs w:val="20"/>
              </w:rPr>
              <w:t>Competenze informatiche certificate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4 punti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40" w:rsidRPr="00A041C9" w:rsidRDefault="00154A40" w:rsidP="007F33DF">
            <w:pPr>
              <w:jc w:val="center"/>
              <w:rPr>
                <w:szCs w:val="20"/>
              </w:rPr>
            </w:pPr>
          </w:p>
        </w:tc>
      </w:tr>
      <w:tr w:rsidR="002C3E26" w:rsidRPr="00A041C9" w:rsidTr="00154A40">
        <w:trPr>
          <w:trHeight w:val="51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jc w:val="both"/>
              <w:rPr>
                <w:szCs w:val="20"/>
              </w:rPr>
            </w:pPr>
            <w:r w:rsidRPr="002C3E26">
              <w:rPr>
                <w:b/>
              </w:rPr>
              <w:t>TOTALE PUNTEGGIO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jc w:val="center"/>
              <w:rPr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A041C9" w:rsidRDefault="002C3E26" w:rsidP="007F33DF"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A041C9" w:rsidRDefault="002C3E26" w:rsidP="007F33DF">
            <w:pPr>
              <w:jc w:val="center"/>
              <w:rPr>
                <w:szCs w:val="20"/>
              </w:rPr>
            </w:pPr>
          </w:p>
        </w:tc>
      </w:tr>
    </w:tbl>
    <w:p w:rsidR="00CB6604" w:rsidRPr="000B0128" w:rsidRDefault="00CB6604" w:rsidP="00CB6604">
      <w:pPr>
        <w:spacing w:before="120"/>
        <w:ind w:left="142" w:right="-30"/>
        <w:rPr>
          <w:sz w:val="18"/>
        </w:rPr>
      </w:pPr>
      <w:r w:rsidRPr="000B0128">
        <w:rPr>
          <w:sz w:val="18"/>
        </w:rPr>
        <w:t xml:space="preserve">(*) </w:t>
      </w:r>
      <w:r>
        <w:rPr>
          <w:sz w:val="18"/>
        </w:rPr>
        <w:t>V</w:t>
      </w:r>
      <w:r w:rsidRPr="000B0128">
        <w:rPr>
          <w:sz w:val="18"/>
        </w:rPr>
        <w:t>oto di Laurea</w:t>
      </w:r>
      <w:r>
        <w:rPr>
          <w:sz w:val="18"/>
        </w:rPr>
        <w:t>:</w:t>
      </w:r>
      <w:r w:rsidRPr="000B0128">
        <w:rPr>
          <w:sz w:val="18"/>
        </w:rPr>
        <w:t xml:space="preserve"> 66-80/110 p. 5; 81-90/110 p. 6; 91-98/110 p. 7; 99-102/110 p. 8; 103-105/110 p. 9;  106-110/110 p. 10.</w:t>
      </w:r>
    </w:p>
    <w:p w:rsidR="00154A40" w:rsidRDefault="00154A40"/>
    <w:p w:rsidR="00F56F45" w:rsidRDefault="00F56F45"/>
    <w:p w:rsidR="00F56F45" w:rsidRDefault="00227E2E">
      <w:r w:rsidRPr="00D154BD">
        <w:rPr>
          <w:b/>
          <w:bCs/>
          <w:u w:val="single"/>
        </w:rPr>
        <w:t xml:space="preserve">TABELLA DI VALUTAZIONE TITOLI DOCENTE DI SUPPORTO </w:t>
      </w:r>
      <w:r>
        <w:rPr>
          <w:b/>
          <w:bCs/>
          <w:u w:val="single"/>
        </w:rPr>
        <w:t>LOGISTICO</w:t>
      </w:r>
    </w:p>
    <w:p w:rsidR="00227E2E" w:rsidRDefault="00227E2E"/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1559"/>
        <w:gridCol w:w="1736"/>
        <w:gridCol w:w="1135"/>
        <w:gridCol w:w="1170"/>
      </w:tblGrid>
      <w:tr w:rsidR="00227E2E" w:rsidRPr="00A041C9" w:rsidTr="002C3E26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Valutazione unitaria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b/>
                <w:szCs w:val="20"/>
              </w:rPr>
            </w:pPr>
            <w:r w:rsidRPr="00A041C9">
              <w:rPr>
                <w:b/>
                <w:szCs w:val="20"/>
              </w:rPr>
              <w:t>Valutazione complessiva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E2E" w:rsidRPr="00A041C9" w:rsidRDefault="00227E2E" w:rsidP="007F33DF">
            <w:pPr>
              <w:ind w:left="35" w:right="3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Punti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E2E" w:rsidRPr="00227E2E" w:rsidRDefault="00227E2E" w:rsidP="007F33DF">
            <w:pPr>
              <w:ind w:left="35" w:right="-70"/>
              <w:jc w:val="center"/>
              <w:rPr>
                <w:b/>
                <w:sz w:val="20"/>
                <w:szCs w:val="20"/>
              </w:rPr>
            </w:pPr>
            <w:r w:rsidRPr="00227E2E">
              <w:rPr>
                <w:b/>
                <w:sz w:val="20"/>
                <w:szCs w:val="20"/>
              </w:rPr>
              <w:t>Riservato all’Ufficio</w:t>
            </w:r>
          </w:p>
        </w:tc>
      </w:tr>
      <w:tr w:rsidR="00227E2E" w:rsidRPr="00A041C9" w:rsidTr="002C3E26">
        <w:trPr>
          <w:trHeight w:val="4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Voto di Laurea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(*) 10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4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both"/>
            </w:pPr>
            <w:r w:rsidRPr="00A041C9">
              <w:rPr>
                <w:szCs w:val="20"/>
              </w:rPr>
              <w:t>Competenze in lingua Inglese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4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4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Esperienze pregresse / formazione in progetti PON/POR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4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>Esperienze pregresse in progetti ERASMUS+ o affini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4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 xml:space="preserve">Frequenza di corsi/seminari ERASMUS+ </w:t>
            </w:r>
            <w:proofErr w:type="spellStart"/>
            <w:r w:rsidRPr="00A041C9">
              <w:rPr>
                <w:szCs w:val="20"/>
              </w:rPr>
              <w:t>programme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10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5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>Frequenza di corsi specifici sulla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1 punto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5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firstLine="322"/>
              <w:jc w:val="center"/>
              <w:rPr>
                <w:szCs w:val="20"/>
              </w:rPr>
            </w:pPr>
          </w:p>
        </w:tc>
      </w:tr>
      <w:tr w:rsidR="00227E2E" w:rsidRPr="00A041C9" w:rsidTr="002C3E26">
        <w:trPr>
          <w:trHeight w:val="5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  <w:rPr>
                <w:szCs w:val="20"/>
              </w:rPr>
            </w:pPr>
            <w:r w:rsidRPr="00A041C9">
              <w:rPr>
                <w:szCs w:val="20"/>
              </w:rPr>
              <w:t>Competenze informatiche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szCs w:val="20"/>
              </w:rPr>
            </w:pPr>
            <w:r w:rsidRPr="00A041C9">
              <w:rPr>
                <w:szCs w:val="20"/>
              </w:rPr>
              <w:t>2 punti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szCs w:val="20"/>
              </w:rPr>
            </w:pPr>
            <w:proofErr w:type="spellStart"/>
            <w:r w:rsidRPr="00A041C9">
              <w:rPr>
                <w:szCs w:val="20"/>
              </w:rPr>
              <w:t>max</w:t>
            </w:r>
            <w:proofErr w:type="spellEnd"/>
            <w:r w:rsidRPr="00A041C9">
              <w:rPr>
                <w:szCs w:val="20"/>
              </w:rPr>
              <w:t xml:space="preserve"> 4 punti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</w:tr>
      <w:tr w:rsidR="002C3E26" w:rsidRPr="00A041C9" w:rsidTr="002C3E26">
        <w:trPr>
          <w:trHeight w:val="5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ind w:left="37" w:right="33"/>
              <w:jc w:val="both"/>
              <w:rPr>
                <w:szCs w:val="20"/>
              </w:rPr>
            </w:pPr>
            <w:r w:rsidRPr="002C3E26">
              <w:rPr>
                <w:b/>
              </w:rPr>
              <w:t>TOTALE 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ind w:left="37" w:right="33"/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A041C9" w:rsidRDefault="002C3E26" w:rsidP="007F33DF">
            <w:pPr>
              <w:ind w:left="37" w:right="33"/>
              <w:jc w:val="center"/>
              <w:rPr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A041C9" w:rsidRDefault="002C3E26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A041C9" w:rsidRDefault="002C3E26" w:rsidP="00227E2E">
            <w:pPr>
              <w:ind w:left="-285" w:right="33" w:firstLine="322"/>
              <w:jc w:val="center"/>
              <w:rPr>
                <w:szCs w:val="20"/>
              </w:rPr>
            </w:pPr>
          </w:p>
        </w:tc>
      </w:tr>
    </w:tbl>
    <w:p w:rsidR="00CB6604" w:rsidRPr="000B0128" w:rsidRDefault="00CB6604" w:rsidP="00CB6604">
      <w:pPr>
        <w:spacing w:before="120"/>
        <w:ind w:left="142" w:right="-30"/>
        <w:rPr>
          <w:sz w:val="18"/>
        </w:rPr>
      </w:pPr>
      <w:r w:rsidRPr="000B0128">
        <w:rPr>
          <w:sz w:val="18"/>
        </w:rPr>
        <w:t xml:space="preserve">(*) </w:t>
      </w:r>
      <w:r>
        <w:rPr>
          <w:sz w:val="18"/>
        </w:rPr>
        <w:t>V</w:t>
      </w:r>
      <w:r w:rsidRPr="000B0128">
        <w:rPr>
          <w:sz w:val="18"/>
        </w:rPr>
        <w:t>oto di Laurea</w:t>
      </w:r>
      <w:r>
        <w:rPr>
          <w:sz w:val="18"/>
        </w:rPr>
        <w:t>:</w:t>
      </w:r>
      <w:r w:rsidRPr="000B0128">
        <w:rPr>
          <w:sz w:val="18"/>
        </w:rPr>
        <w:t xml:space="preserve"> 66-80/110 p. 5; 81-90/110 p. 6; 91-98/110 p. 7; 99-102/110 p. 8; 103-105/110 p. 9;  106-110/110 p. 10.</w:t>
      </w:r>
    </w:p>
    <w:p w:rsidR="00227E2E" w:rsidRDefault="00227E2E" w:rsidP="00227E2E">
      <w:r w:rsidRPr="00D154BD">
        <w:rPr>
          <w:b/>
          <w:bCs/>
          <w:u w:val="single"/>
        </w:rPr>
        <w:lastRenderedPageBreak/>
        <w:t xml:space="preserve">TABELLA DI VALUTAZIONE TITOLI </w:t>
      </w:r>
      <w:r>
        <w:rPr>
          <w:b/>
          <w:bCs/>
          <w:u w:val="single"/>
        </w:rPr>
        <w:t>TUTOR</w:t>
      </w:r>
    </w:p>
    <w:p w:rsidR="00227E2E" w:rsidRDefault="00227E2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E143BA" w:rsidRPr="00A041C9" w:rsidTr="00E143BA">
        <w:trPr>
          <w:trHeight w:val="489"/>
        </w:trPr>
        <w:tc>
          <w:tcPr>
            <w:tcW w:w="709" w:type="dxa"/>
            <w:shd w:val="clear" w:color="auto" w:fill="F2F2F2" w:themeFill="background1" w:themeFillShade="F2"/>
          </w:tcPr>
          <w:p w:rsidR="00E143BA" w:rsidRPr="00A041C9" w:rsidRDefault="00E143BA" w:rsidP="007F33DF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143BA" w:rsidRPr="00A041C9" w:rsidRDefault="00E143BA" w:rsidP="007F33DF">
            <w:pPr>
              <w:autoSpaceDE w:val="0"/>
              <w:adjustRightInd w:val="0"/>
              <w:jc w:val="center"/>
              <w:rPr>
                <w:b/>
                <w:color w:val="000000"/>
                <w:w w:val="102"/>
              </w:rPr>
            </w:pPr>
            <w:r w:rsidRPr="00A041C9">
              <w:rPr>
                <w:b/>
              </w:rPr>
              <w:t>Attività laboratoriali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E143BA" w:rsidRPr="00A041C9" w:rsidRDefault="00E143BA" w:rsidP="007F33DF">
            <w:pPr>
              <w:jc w:val="center"/>
              <w:rPr>
                <w:b/>
              </w:rPr>
            </w:pPr>
            <w:r w:rsidRPr="00A041C9">
              <w:rPr>
                <w:b/>
              </w:rPr>
              <w:t>Titolo Docente/Tutor</w:t>
            </w:r>
          </w:p>
        </w:tc>
      </w:tr>
      <w:tr w:rsidR="00E143BA" w:rsidRPr="00A041C9" w:rsidTr="00E143BA">
        <w:trPr>
          <w:trHeight w:val="283"/>
        </w:trPr>
        <w:tc>
          <w:tcPr>
            <w:tcW w:w="709" w:type="dxa"/>
          </w:tcPr>
          <w:p w:rsidR="00E143BA" w:rsidRPr="00CB6604" w:rsidRDefault="00E143BA" w:rsidP="00403072">
            <w:pPr>
              <w:jc w:val="center"/>
              <w:rPr>
                <w:rFonts w:ascii="AR DESTINE" w:hAnsi="AR DESTINE"/>
                <w:b/>
                <w:szCs w:val="20"/>
              </w:rPr>
            </w:pPr>
            <w:r w:rsidRPr="002C3E26">
              <w:rPr>
                <w:rFonts w:ascii="MT Extra" w:hAnsi="MT Extra"/>
                <w:b/>
              </w:rPr>
              <w:t></w:t>
            </w:r>
          </w:p>
        </w:tc>
        <w:tc>
          <w:tcPr>
            <w:tcW w:w="3686" w:type="dxa"/>
            <w:vAlign w:val="center"/>
          </w:tcPr>
          <w:p w:rsidR="00E143BA" w:rsidRPr="00A041C9" w:rsidRDefault="00E143BA" w:rsidP="007F33DF">
            <w:pPr>
              <w:ind w:left="126"/>
              <w:contextualSpacing/>
              <w:rPr>
                <w:szCs w:val="20"/>
              </w:rPr>
            </w:pPr>
            <w:r w:rsidRPr="00A041C9">
              <w:rPr>
                <w:szCs w:val="20"/>
              </w:rPr>
              <w:t>STORIA DELL'ARTE</w:t>
            </w:r>
          </w:p>
        </w:tc>
        <w:tc>
          <w:tcPr>
            <w:tcW w:w="5103" w:type="dxa"/>
            <w:vAlign w:val="center"/>
          </w:tcPr>
          <w:p w:rsidR="00E143BA" w:rsidRPr="00A041C9" w:rsidRDefault="00E143BA" w:rsidP="007F33DF">
            <w:pPr>
              <w:rPr>
                <w:szCs w:val="20"/>
              </w:rPr>
            </w:pPr>
            <w:r w:rsidRPr="00A041C9">
              <w:rPr>
                <w:szCs w:val="20"/>
              </w:rPr>
              <w:t>Laurea in Architettura / Diploma di Belle Arti</w:t>
            </w:r>
          </w:p>
        </w:tc>
      </w:tr>
      <w:tr w:rsidR="00E143BA" w:rsidRPr="00A041C9" w:rsidTr="00E143BA">
        <w:trPr>
          <w:trHeight w:val="283"/>
        </w:trPr>
        <w:tc>
          <w:tcPr>
            <w:tcW w:w="709" w:type="dxa"/>
          </w:tcPr>
          <w:p w:rsidR="00E143BA" w:rsidRPr="00CB6604" w:rsidRDefault="00E143BA" w:rsidP="00403072">
            <w:pPr>
              <w:jc w:val="center"/>
              <w:rPr>
                <w:b/>
                <w:szCs w:val="20"/>
              </w:rPr>
            </w:pPr>
            <w:r w:rsidRPr="002C3E26">
              <w:rPr>
                <w:rFonts w:ascii="MT Extra" w:hAnsi="MT Extra"/>
                <w:b/>
              </w:rPr>
              <w:t></w:t>
            </w:r>
          </w:p>
        </w:tc>
        <w:tc>
          <w:tcPr>
            <w:tcW w:w="3686" w:type="dxa"/>
            <w:vAlign w:val="center"/>
          </w:tcPr>
          <w:p w:rsidR="00E143BA" w:rsidRPr="00A041C9" w:rsidRDefault="00E143BA" w:rsidP="007F33DF">
            <w:pPr>
              <w:ind w:left="126"/>
              <w:contextualSpacing/>
              <w:rPr>
                <w:i/>
              </w:rPr>
            </w:pPr>
            <w:r w:rsidRPr="00A041C9">
              <w:rPr>
                <w:szCs w:val="20"/>
              </w:rPr>
              <w:t>INGLESE</w:t>
            </w:r>
          </w:p>
        </w:tc>
        <w:tc>
          <w:tcPr>
            <w:tcW w:w="5103" w:type="dxa"/>
            <w:vAlign w:val="center"/>
          </w:tcPr>
          <w:p w:rsidR="00E143BA" w:rsidRPr="00A041C9" w:rsidRDefault="00E143BA" w:rsidP="007F33DF">
            <w:pPr>
              <w:rPr>
                <w:szCs w:val="20"/>
              </w:rPr>
            </w:pPr>
            <w:r w:rsidRPr="00A041C9">
              <w:rPr>
                <w:szCs w:val="20"/>
              </w:rPr>
              <w:t>Laurea in Lingua e Letteratura Inglese</w:t>
            </w:r>
          </w:p>
        </w:tc>
      </w:tr>
      <w:tr w:rsidR="00E143BA" w:rsidRPr="00A041C9" w:rsidTr="00E143BA">
        <w:trPr>
          <w:trHeight w:val="283"/>
        </w:trPr>
        <w:tc>
          <w:tcPr>
            <w:tcW w:w="709" w:type="dxa"/>
          </w:tcPr>
          <w:p w:rsidR="00E143BA" w:rsidRPr="00CB6604" w:rsidRDefault="00E143BA" w:rsidP="00403072">
            <w:pPr>
              <w:jc w:val="center"/>
              <w:rPr>
                <w:b/>
                <w:szCs w:val="20"/>
              </w:rPr>
            </w:pPr>
            <w:r w:rsidRPr="002C3E26">
              <w:rPr>
                <w:rFonts w:ascii="MT Extra" w:hAnsi="MT Extra"/>
                <w:b/>
              </w:rPr>
              <w:t></w:t>
            </w:r>
          </w:p>
        </w:tc>
        <w:tc>
          <w:tcPr>
            <w:tcW w:w="3686" w:type="dxa"/>
            <w:vAlign w:val="center"/>
          </w:tcPr>
          <w:p w:rsidR="00E143BA" w:rsidRPr="00A041C9" w:rsidRDefault="00E143BA" w:rsidP="007F33DF">
            <w:pPr>
              <w:ind w:left="126"/>
              <w:contextualSpacing/>
              <w:rPr>
                <w:i/>
              </w:rPr>
            </w:pPr>
            <w:r w:rsidRPr="00A041C9">
              <w:rPr>
                <w:szCs w:val="20"/>
              </w:rPr>
              <w:t>INFORMATICA</w:t>
            </w:r>
          </w:p>
        </w:tc>
        <w:tc>
          <w:tcPr>
            <w:tcW w:w="5103" w:type="dxa"/>
            <w:vAlign w:val="center"/>
          </w:tcPr>
          <w:p w:rsidR="00E143BA" w:rsidRPr="00A041C9" w:rsidRDefault="00E143BA" w:rsidP="007F33DF">
            <w:pPr>
              <w:rPr>
                <w:i/>
                <w:szCs w:val="20"/>
              </w:rPr>
            </w:pPr>
            <w:r w:rsidRPr="00A041C9">
              <w:rPr>
                <w:szCs w:val="20"/>
              </w:rPr>
              <w:t>Laurea in Informatica</w:t>
            </w:r>
          </w:p>
        </w:tc>
      </w:tr>
    </w:tbl>
    <w:p w:rsidR="00E143BA" w:rsidRPr="00E143BA" w:rsidRDefault="00E143BA">
      <w:pPr>
        <w:rPr>
          <w:b/>
        </w:rPr>
      </w:pPr>
      <w:r w:rsidRPr="00E143BA">
        <w:rPr>
          <w:b/>
        </w:rPr>
        <w:t>N.B. crociare il titolo di studio in possesso</w:t>
      </w:r>
    </w:p>
    <w:p w:rsidR="00E143BA" w:rsidRDefault="00E143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1559"/>
        <w:gridCol w:w="1600"/>
        <w:gridCol w:w="990"/>
        <w:gridCol w:w="1276"/>
      </w:tblGrid>
      <w:tr w:rsidR="00227E2E" w:rsidRPr="00A041C9" w:rsidTr="002C3E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b/>
              </w:rPr>
            </w:pPr>
            <w:r w:rsidRPr="00A041C9">
              <w:rPr>
                <w:b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5" w:right="34"/>
              <w:jc w:val="center"/>
              <w:rPr>
                <w:b/>
              </w:rPr>
            </w:pPr>
            <w:r w:rsidRPr="00A041C9">
              <w:rPr>
                <w:b/>
              </w:rPr>
              <w:t xml:space="preserve">Valutazione </w:t>
            </w:r>
            <w:r w:rsidRPr="00A041C9">
              <w:rPr>
                <w:b/>
                <w:szCs w:val="20"/>
              </w:rPr>
              <w:t>unitaria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E2E" w:rsidRPr="00A041C9" w:rsidRDefault="00227E2E" w:rsidP="007F33DF">
            <w:pPr>
              <w:ind w:left="37" w:right="33"/>
              <w:jc w:val="center"/>
              <w:rPr>
                <w:b/>
              </w:rPr>
            </w:pPr>
            <w:r w:rsidRPr="00A041C9">
              <w:rPr>
                <w:b/>
              </w:rPr>
              <w:t>Valutazione complessiva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E2E" w:rsidRPr="00A041C9" w:rsidRDefault="00227E2E" w:rsidP="00227E2E">
            <w:pPr>
              <w:ind w:left="35" w:right="-7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E2E" w:rsidRPr="00227E2E" w:rsidRDefault="00227E2E" w:rsidP="007F33DF">
            <w:pPr>
              <w:ind w:left="35" w:right="-70"/>
              <w:jc w:val="center"/>
              <w:rPr>
                <w:b/>
                <w:sz w:val="20"/>
                <w:szCs w:val="20"/>
              </w:rPr>
            </w:pPr>
            <w:r w:rsidRPr="00227E2E">
              <w:rPr>
                <w:b/>
                <w:sz w:val="20"/>
                <w:szCs w:val="20"/>
              </w:rPr>
              <w:t>Riservato all’Ufficio</w:t>
            </w:r>
          </w:p>
        </w:tc>
      </w:tr>
      <w:tr w:rsidR="00227E2E" w:rsidRPr="00A041C9" w:rsidTr="002C3E26">
        <w:trPr>
          <w:trHeight w:val="43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</w:pPr>
            <w:r w:rsidRPr="00A041C9">
              <w:t xml:space="preserve">Voto di Laurea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r w:rsidRPr="00A041C9">
              <w:t>(*) 10 punti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</w:tr>
      <w:tr w:rsidR="00227E2E" w:rsidRPr="00A041C9" w:rsidTr="002C3E26">
        <w:trPr>
          <w:trHeight w:val="43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</w:pPr>
            <w:r w:rsidRPr="00A041C9">
              <w:t>Esperienze pregresse in progetti PON/POR in qualità di esperto/tutor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r w:rsidRPr="00A041C9">
              <w:t>2 punti per corso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 w:firstLine="51"/>
              <w:jc w:val="center"/>
            </w:pPr>
            <w:proofErr w:type="spellStart"/>
            <w:r w:rsidRPr="00A041C9">
              <w:t>max</w:t>
            </w:r>
            <w:proofErr w:type="spellEnd"/>
            <w:r w:rsidRPr="00A041C9">
              <w:t xml:space="preserve"> 10  punti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 w:firstLine="5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 w:firstLine="51"/>
              <w:jc w:val="center"/>
            </w:pPr>
          </w:p>
        </w:tc>
      </w:tr>
      <w:tr w:rsidR="00227E2E" w:rsidRPr="00A041C9" w:rsidTr="002C3E26">
        <w:trPr>
          <w:trHeight w:val="42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</w:pPr>
            <w:r w:rsidRPr="00A041C9">
              <w:t>Competenze in lingua Inglese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r w:rsidRPr="00A041C9">
              <w:t xml:space="preserve">2 punti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proofErr w:type="spellStart"/>
            <w:r w:rsidRPr="00A041C9">
              <w:t>max</w:t>
            </w:r>
            <w:proofErr w:type="spellEnd"/>
            <w:r w:rsidRPr="00A041C9">
              <w:t xml:space="preserve"> 4  punti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</w:tr>
      <w:tr w:rsidR="00227E2E" w:rsidRPr="00A041C9" w:rsidTr="002C3E26">
        <w:trPr>
          <w:trHeight w:val="54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both"/>
            </w:pPr>
            <w:r w:rsidRPr="00A041C9">
              <w:t>Competenze informatiche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r w:rsidRPr="00A041C9">
              <w:t>2 punti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E" w:rsidRPr="00A041C9" w:rsidRDefault="00227E2E" w:rsidP="007F33DF">
            <w:pPr>
              <w:ind w:left="37" w:right="33"/>
              <w:jc w:val="center"/>
            </w:pPr>
            <w:proofErr w:type="spellStart"/>
            <w:r w:rsidRPr="00A041C9">
              <w:t>max</w:t>
            </w:r>
            <w:proofErr w:type="spellEnd"/>
            <w:r w:rsidRPr="00A041C9">
              <w:t xml:space="preserve"> 4 punti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E" w:rsidRPr="00A041C9" w:rsidRDefault="00227E2E" w:rsidP="007F33DF">
            <w:pPr>
              <w:ind w:left="37" w:right="33"/>
              <w:jc w:val="center"/>
            </w:pPr>
          </w:p>
        </w:tc>
      </w:tr>
      <w:tr w:rsidR="002C3E26" w:rsidRPr="002C3E26" w:rsidTr="002C3E26">
        <w:trPr>
          <w:trHeight w:val="54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2C3E26" w:rsidRDefault="002C3E26" w:rsidP="002C3E26">
            <w:pPr>
              <w:ind w:left="37" w:right="33"/>
              <w:jc w:val="right"/>
              <w:rPr>
                <w:b/>
              </w:rPr>
            </w:pPr>
            <w:r w:rsidRPr="002C3E26">
              <w:rPr>
                <w:b/>
              </w:rPr>
              <w:t>TOTALE 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2C3E26" w:rsidRDefault="002C3E26" w:rsidP="007F33DF">
            <w:pPr>
              <w:ind w:left="37" w:right="33"/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6" w:rsidRPr="002C3E26" w:rsidRDefault="002C3E26" w:rsidP="007F33DF">
            <w:pPr>
              <w:ind w:left="37" w:right="3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2C3E26" w:rsidRDefault="002C3E26" w:rsidP="007F33DF">
            <w:pPr>
              <w:ind w:left="37" w:right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6" w:rsidRPr="002C3E26" w:rsidRDefault="002C3E26" w:rsidP="007F33DF">
            <w:pPr>
              <w:ind w:left="37" w:right="33"/>
              <w:jc w:val="center"/>
              <w:rPr>
                <w:b/>
              </w:rPr>
            </w:pPr>
          </w:p>
        </w:tc>
      </w:tr>
    </w:tbl>
    <w:p w:rsidR="00CB6604" w:rsidRPr="000B0128" w:rsidRDefault="00CB6604" w:rsidP="00CB6604">
      <w:pPr>
        <w:spacing w:before="120"/>
        <w:ind w:left="142" w:right="-30"/>
        <w:rPr>
          <w:sz w:val="18"/>
        </w:rPr>
      </w:pPr>
      <w:r w:rsidRPr="000B0128">
        <w:rPr>
          <w:sz w:val="18"/>
        </w:rPr>
        <w:t xml:space="preserve">(*) </w:t>
      </w:r>
      <w:r>
        <w:rPr>
          <w:sz w:val="18"/>
        </w:rPr>
        <w:t>V</w:t>
      </w:r>
      <w:r w:rsidRPr="000B0128">
        <w:rPr>
          <w:sz w:val="18"/>
        </w:rPr>
        <w:t>oto di Laurea</w:t>
      </w:r>
      <w:r>
        <w:rPr>
          <w:sz w:val="18"/>
        </w:rPr>
        <w:t>:</w:t>
      </w:r>
      <w:r w:rsidRPr="000B0128">
        <w:rPr>
          <w:sz w:val="18"/>
        </w:rPr>
        <w:t xml:space="preserve"> 66-80/110 p. 5; 81-90/110 p. 6; 91-98/110 p. 7; 99-102/110 p. 8; 103-105/110 p. 9;  106-110/110 p. 10.</w:t>
      </w:r>
    </w:p>
    <w:p w:rsidR="00227E2E" w:rsidRDefault="00227E2E"/>
    <w:p w:rsidR="002C3E26" w:rsidRDefault="002C3E26"/>
    <w:tbl>
      <w:tblPr>
        <w:tblW w:w="114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960"/>
        <w:gridCol w:w="960"/>
        <w:gridCol w:w="647"/>
        <w:gridCol w:w="2934"/>
        <w:gridCol w:w="1434"/>
      </w:tblGrid>
      <w:tr w:rsidR="002C3E26" w:rsidRPr="002C3E26" w:rsidTr="007F33DF">
        <w:trPr>
          <w:trHeight w:val="20"/>
          <w:jc w:val="center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pStyle w:val="a"/>
              <w:ind w:left="802" w:right="-11"/>
              <w:rPr>
                <w:rFonts w:ascii="Times New Roman" w:hAnsi="Times New Roman" w:cs="Times New Roman"/>
                <w:i/>
              </w:rPr>
            </w:pPr>
            <w:r w:rsidRPr="002C3E26">
              <w:rPr>
                <w:rFonts w:ascii="Times New Roman" w:hAnsi="Times New Roman" w:cs="Times New Roman"/>
                <w:b/>
                <w:bCs/>
              </w:rPr>
              <w:t>Si dichiara che i titoli elencati  in sintesi  trovano riscontro nel curriculum allegato.</w:t>
            </w:r>
            <w:r w:rsidRPr="002C3E2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C3E26" w:rsidRPr="002C3E26" w:rsidRDefault="002C3E26" w:rsidP="007F33DF">
            <w:pPr>
              <w:pStyle w:val="a"/>
              <w:ind w:left="802" w:right="-11"/>
              <w:rPr>
                <w:rFonts w:ascii="Times New Roman" w:hAnsi="Times New Roman" w:cs="Times New Roman"/>
                <w:i/>
              </w:rPr>
            </w:pPr>
            <w:r w:rsidRPr="002C3E26">
              <w:rPr>
                <w:rFonts w:ascii="Times New Roman" w:hAnsi="Times New Roman" w:cs="Times New Roman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  <w:p w:rsidR="002C3E26" w:rsidRPr="002C3E26" w:rsidRDefault="002C3E26" w:rsidP="007F33DF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</w:p>
        </w:tc>
      </w:tr>
      <w:tr w:rsidR="002C3E26" w:rsidRPr="002C3E26" w:rsidTr="007F33DF">
        <w:trPr>
          <w:trHeight w:val="20"/>
          <w:jc w:val="center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  <w:r w:rsidRPr="002C3E26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3E26" w:rsidRPr="002C3E26" w:rsidRDefault="002C3E26" w:rsidP="007F33DF">
            <w:pPr>
              <w:rPr>
                <w:b/>
                <w:bCs/>
              </w:rPr>
            </w:pPr>
            <w:r w:rsidRPr="002C3E26">
              <w:rPr>
                <w:b/>
                <w:bCs/>
                <w:sz w:val="22"/>
                <w:szCs w:val="22"/>
              </w:rPr>
              <w:t xml:space="preserve">                    Data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26" w:rsidRPr="002C3E26" w:rsidRDefault="002C3E26" w:rsidP="007F33DF">
            <w:pPr>
              <w:rPr>
                <w:b/>
                <w:bCs/>
              </w:rPr>
            </w:pPr>
            <w:r w:rsidRPr="002C3E26">
              <w:rPr>
                <w:b/>
                <w:bCs/>
                <w:sz w:val="22"/>
                <w:szCs w:val="22"/>
              </w:rPr>
              <w:t>Firma _____________________</w:t>
            </w:r>
          </w:p>
        </w:tc>
      </w:tr>
    </w:tbl>
    <w:p w:rsidR="00E143BA" w:rsidRPr="002C3E26" w:rsidRDefault="00E143BA"/>
    <w:sectPr w:rsidR="00E143BA" w:rsidRPr="002C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91"/>
    <w:multiLevelType w:val="hybridMultilevel"/>
    <w:tmpl w:val="21A28448"/>
    <w:lvl w:ilvl="0" w:tplc="0410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605E4626"/>
    <w:multiLevelType w:val="hybridMultilevel"/>
    <w:tmpl w:val="E572E4AC"/>
    <w:lvl w:ilvl="0" w:tplc="0410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B"/>
    <w:rsid w:val="00154A40"/>
    <w:rsid w:val="00227E2E"/>
    <w:rsid w:val="002C3E26"/>
    <w:rsid w:val="00403072"/>
    <w:rsid w:val="00444230"/>
    <w:rsid w:val="00941F23"/>
    <w:rsid w:val="009E6194"/>
    <w:rsid w:val="00A54EDB"/>
    <w:rsid w:val="00CB6604"/>
    <w:rsid w:val="00D154BD"/>
    <w:rsid w:val="00DF1583"/>
    <w:rsid w:val="00E143BA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3BA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2C3E26"/>
    <w:pPr>
      <w:spacing w:after="220" w:line="240" w:lineRule="atLeast"/>
      <w:jc w:val="both"/>
    </w:pPr>
    <w:rPr>
      <w:rFonts w:ascii="Garamond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C3E26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3E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3E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3BA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2C3E26"/>
    <w:pPr>
      <w:spacing w:after="220" w:line="240" w:lineRule="atLeast"/>
      <w:jc w:val="both"/>
    </w:pPr>
    <w:rPr>
      <w:rFonts w:ascii="Garamond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C3E26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3E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3E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dcterms:created xsi:type="dcterms:W3CDTF">2019-09-30T10:01:00Z</dcterms:created>
  <dcterms:modified xsi:type="dcterms:W3CDTF">2019-10-01T09:06:00Z</dcterms:modified>
</cp:coreProperties>
</file>